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(upstream) metres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(downstream) metres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92C" w:rsidRDefault="00FC492C" w:rsidP="00EA2E22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92C" w:rsidRDefault="00FC492C" w:rsidP="00EA2E22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92C" w:rsidRDefault="00FC492C" w:rsidP="00EA2E22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92C" w:rsidRDefault="00FC492C" w:rsidP="00EA2E22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92C" w:rsidRDefault="00FC492C" w:rsidP="00EA2E22">
            <w:pPr>
              <w:rPr>
                <w:kern w:val="2"/>
              </w:rPr>
            </w:pP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FC49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March 1</w:t>
            </w:r>
            <w:r>
              <w:rPr>
                <w:kern w:val="2"/>
              </w:rPr>
              <w:t>,  2016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FC492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817</w:t>
            </w:r>
            <w:r>
              <w:rPr>
                <w:kern w:val="2"/>
              </w:rPr>
              <w:t>0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FC492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813</w:t>
            </w:r>
            <w:r>
              <w:rPr>
                <w:kern w:val="2"/>
              </w:rPr>
              <w:t>0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FC492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.8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813</w:t>
            </w:r>
            <w:r>
              <w:rPr>
                <w:kern w:val="2"/>
              </w:rPr>
              <w:t>0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7.8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810</w:t>
            </w:r>
            <w:r>
              <w:rPr>
                <w:kern w:val="2"/>
              </w:rPr>
              <w:t>0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C151A"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 w:rsidR="000C151A"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0C151A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 w:rsidR="000C151A"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 w:rsidR="000C151A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0C15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8120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C151A"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 w:rsidR="000C151A">
              <w:rPr>
                <w:rFonts w:hint="eastAsia"/>
                <w:kern w:val="2"/>
              </w:rPr>
              <w:t>48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FC492C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0C15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 w:rsidR="00FC492C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  <w:r w:rsidR="000C151A">
              <w:rPr>
                <w:rFonts w:hint="eastAsia"/>
                <w:kern w:val="2"/>
              </w:rPr>
              <w:t>14</w:t>
            </w:r>
            <w:r>
              <w:rPr>
                <w:kern w:val="2"/>
              </w:rPr>
              <w:t>0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C151A"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 w:rsidR="000C151A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0C151A">
              <w:rPr>
                <w:rFonts w:hint="eastAsia"/>
                <w:kern w:val="2"/>
              </w:rPr>
              <w:t>03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</w:t>
            </w:r>
            <w:r w:rsidR="00FC492C">
              <w:rPr>
                <w:rFonts w:hint="eastAsia"/>
                <w:kern w:val="2"/>
              </w:rPr>
              <w:t>8</w:t>
            </w:r>
            <w:r w:rsidR="00FC492C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0C15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8190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C151A"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 w:rsidR="000C151A">
              <w:rPr>
                <w:rFonts w:hint="eastAsia"/>
                <w:kern w:val="2"/>
              </w:rPr>
              <w:t>11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0C151A">
              <w:rPr>
                <w:rFonts w:hint="eastAsia"/>
                <w:kern w:val="2"/>
              </w:rPr>
              <w:t>51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0C151A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 w:rsidR="00FC492C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4</w:t>
            </w:r>
            <w:r w:rsidR="00FC492C">
              <w:rPr>
                <w:kern w:val="2"/>
              </w:rPr>
              <w:t>0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C151A"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 w:rsidR="000C151A">
              <w:rPr>
                <w:rFonts w:hint="eastAsia"/>
                <w:kern w:val="2"/>
              </w:rPr>
              <w:t>0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0C151A">
              <w:rPr>
                <w:rFonts w:hint="eastAsia"/>
                <w:kern w:val="2"/>
              </w:rPr>
              <w:t>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 w:rsidR="00FC492C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4</w:t>
            </w:r>
            <w:r w:rsidR="00FC492C">
              <w:rPr>
                <w:kern w:val="2"/>
              </w:rPr>
              <w:t>0</w:t>
            </w:r>
          </w:p>
        </w:tc>
      </w:tr>
      <w:tr w:rsidR="00FC492C" w:rsidTr="00EA2E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FC492C" w:rsidP="00EA2E2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C151A"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 w:rsidR="000C151A"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EA2E2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</w:t>
            </w:r>
            <w:r w:rsidR="00FC492C">
              <w:rPr>
                <w:rFonts w:hint="eastAsia"/>
                <w:kern w:val="2"/>
              </w:rPr>
              <w:t>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 w:rsidR="00FC492C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92C" w:rsidRDefault="000C151A" w:rsidP="00EA2E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 w:rsidR="00FC492C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1</w:t>
            </w:r>
            <w:r w:rsidR="00FC492C"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702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21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820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820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818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818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7.</w:t>
            </w: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15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16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22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824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824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824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5F161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824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23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49319E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49319E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49319E">
              <w:rPr>
                <w:rFonts w:hint="eastAsia"/>
                <w:kern w:val="2"/>
              </w:rPr>
              <w:t>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 w:rsidR="0049319E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 w:rsidR="0049319E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</w:t>
            </w:r>
          </w:p>
        </w:tc>
      </w:tr>
      <w:tr w:rsidR="005F1614" w:rsidTr="005F16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49319E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5F1614"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 w:rsidR="0049319E">
              <w:rPr>
                <w:rFonts w:hint="eastAsia"/>
                <w:kern w:val="2"/>
              </w:rPr>
              <w:t>53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49319E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49319E">
              <w:rPr>
                <w:rFonts w:hint="eastAsia"/>
                <w:kern w:val="2"/>
              </w:rPr>
              <w:t>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 w:rsidR="0049319E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614" w:rsidRDefault="005F1614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 w:rsidR="0049319E">
              <w:rPr>
                <w:rFonts w:hint="eastAsia"/>
                <w:kern w:val="2"/>
              </w:rPr>
              <w:t>26</w:t>
            </w:r>
            <w:r>
              <w:rPr>
                <w:kern w:val="2"/>
              </w:rPr>
              <w:t>0</w:t>
            </w:r>
          </w:p>
        </w:tc>
      </w:tr>
      <w:tr w:rsidR="0049319E" w:rsidTr="0049319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9E" w:rsidRDefault="0049319E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9E" w:rsidRDefault="0049319E" w:rsidP="00D54E5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9E" w:rsidRDefault="0049319E" w:rsidP="0049319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9E" w:rsidRDefault="0049319E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9E" w:rsidRDefault="0049319E" w:rsidP="00D54E5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22</w:t>
            </w:r>
            <w:r>
              <w:rPr>
                <w:kern w:val="2"/>
              </w:rPr>
              <w:t>0</w:t>
            </w:r>
          </w:p>
        </w:tc>
      </w:tr>
    </w:tbl>
    <w:p w:rsidR="00AB0E5D" w:rsidRDefault="00AB0E5D"/>
    <w:sectPr w:rsidR="00AB0E5D" w:rsidSect="00AB0E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492C"/>
    <w:rsid w:val="000C151A"/>
    <w:rsid w:val="0049319E"/>
    <w:rsid w:val="005D0AC9"/>
    <w:rsid w:val="005F1614"/>
    <w:rsid w:val="00A222B1"/>
    <w:rsid w:val="00AB0E5D"/>
    <w:rsid w:val="00FC4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92C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2016-03-05T16:01:00Z</dcterms:created>
  <dcterms:modified xsi:type="dcterms:W3CDTF">2016-04-08T21:33:00Z</dcterms:modified>
</cp:coreProperties>
</file>